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925"/>
        <w:gridCol w:w="1706"/>
        <w:gridCol w:w="776"/>
        <w:gridCol w:w="776"/>
        <w:gridCol w:w="774"/>
        <w:gridCol w:w="776"/>
        <w:gridCol w:w="776"/>
        <w:gridCol w:w="776"/>
        <w:gridCol w:w="774"/>
        <w:gridCol w:w="776"/>
        <w:gridCol w:w="776"/>
        <w:gridCol w:w="776"/>
        <w:gridCol w:w="774"/>
        <w:gridCol w:w="776"/>
        <w:gridCol w:w="931"/>
        <w:gridCol w:w="774"/>
      </w:tblGrid>
      <w:tr w:rsidR="00C524AB" w:rsidRPr="00F01665" w:rsidTr="00F01665">
        <w:trPr>
          <w:trHeight w:val="527"/>
        </w:trPr>
        <w:tc>
          <w:tcPr>
            <w:tcW w:w="925" w:type="dxa"/>
          </w:tcPr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01665">
              <w:rPr>
                <w:b/>
                <w:sz w:val="20"/>
                <w:szCs w:val="20"/>
              </w:rPr>
              <w:t>Okul listesi</w:t>
            </w:r>
          </w:p>
        </w:tc>
        <w:tc>
          <w:tcPr>
            <w:tcW w:w="1706" w:type="dxa"/>
          </w:tcPr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Öğrenci ad-soyad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1</w:t>
            </w:r>
            <w:r w:rsidR="002F5485" w:rsidRPr="00F01665">
              <w:rPr>
                <w:b/>
                <w:sz w:val="20"/>
                <w:szCs w:val="20"/>
              </w:rPr>
              <w:t>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2.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4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3.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4.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5.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6.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4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7.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8.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9.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C524AB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10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4" w:type="dxa"/>
          </w:tcPr>
          <w:p w:rsidR="002F5485" w:rsidRPr="00F01665" w:rsidRDefault="00C524AB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1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6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12.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31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13.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74" w:type="dxa"/>
          </w:tcPr>
          <w:p w:rsidR="002F5485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14.</w:t>
            </w:r>
          </w:p>
          <w:p w:rsidR="00421C79" w:rsidRPr="00F01665" w:rsidRDefault="00421C79" w:rsidP="00C524AB">
            <w:pPr>
              <w:rPr>
                <w:b/>
                <w:sz w:val="20"/>
                <w:szCs w:val="20"/>
              </w:rPr>
            </w:pPr>
            <w:r w:rsidRPr="00F01665">
              <w:rPr>
                <w:b/>
                <w:sz w:val="20"/>
                <w:szCs w:val="20"/>
              </w:rPr>
              <w:t>hafta</w:t>
            </w:r>
          </w:p>
        </w:tc>
      </w:tr>
      <w:tr w:rsidR="00C524AB" w:rsidRPr="00F01665" w:rsidTr="00F01665">
        <w:trPr>
          <w:trHeight w:val="243"/>
        </w:trPr>
        <w:tc>
          <w:tcPr>
            <w:tcW w:w="925" w:type="dxa"/>
            <w:vMerge w:val="restart"/>
            <w:textDirection w:val="btLr"/>
          </w:tcPr>
          <w:p w:rsidR="002F5485" w:rsidRPr="00F01665" w:rsidRDefault="002F5485" w:rsidP="00C524AB">
            <w:pPr>
              <w:ind w:left="113" w:right="113"/>
              <w:jc w:val="center"/>
              <w:rPr>
                <w:b/>
              </w:rPr>
            </w:pPr>
            <w:r w:rsidRPr="00F01665">
              <w:rPr>
                <w:b/>
              </w:rPr>
              <w:t>İstiklal Anaokulu</w:t>
            </w:r>
          </w:p>
        </w:tc>
        <w:tc>
          <w:tcPr>
            <w:tcW w:w="1706" w:type="dxa"/>
          </w:tcPr>
          <w:p w:rsidR="002F548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HATİCE VAROL</w:t>
            </w:r>
          </w:p>
          <w:p w:rsidR="00F01665" w:rsidRPr="00F01665" w:rsidRDefault="00F0166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548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C524AB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 xml:space="preserve">FATMA İ. </w:t>
            </w:r>
            <w:r w:rsidR="002F5485" w:rsidRPr="00F01665">
              <w:rPr>
                <w:sz w:val="20"/>
                <w:szCs w:val="20"/>
              </w:rPr>
              <w:t>ERGÜN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548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SÜMEYYE KODAMAN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63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MELİKE KOÇ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84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TUTKU YARAR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400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GÜLSEREN ÇAPA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63"/>
        </w:trPr>
        <w:tc>
          <w:tcPr>
            <w:tcW w:w="925" w:type="dxa"/>
            <w:vMerge w:val="restart"/>
            <w:textDirection w:val="btLr"/>
          </w:tcPr>
          <w:p w:rsidR="002F5485" w:rsidRPr="00F01665" w:rsidRDefault="002F5485" w:rsidP="00C524AB">
            <w:pPr>
              <w:ind w:left="113" w:right="113"/>
              <w:jc w:val="center"/>
              <w:rPr>
                <w:b/>
              </w:rPr>
            </w:pPr>
            <w:r w:rsidRPr="00F01665">
              <w:rPr>
                <w:b/>
              </w:rPr>
              <w:t>Cumhuriyet İLK.</w:t>
            </w: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ALEYNA ÇAM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449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ALEYNA YILMAZ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421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YAŞARİYE İYCİ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43"/>
        </w:trPr>
        <w:tc>
          <w:tcPr>
            <w:tcW w:w="925" w:type="dxa"/>
            <w:vMerge w:val="restart"/>
            <w:textDirection w:val="btLr"/>
          </w:tcPr>
          <w:p w:rsidR="002F5485" w:rsidRPr="00F01665" w:rsidRDefault="002F5485" w:rsidP="00C524AB">
            <w:pPr>
              <w:ind w:left="113" w:right="113"/>
              <w:jc w:val="center"/>
              <w:rPr>
                <w:b/>
              </w:rPr>
            </w:pPr>
            <w:r w:rsidRPr="00F01665">
              <w:rPr>
                <w:b/>
              </w:rPr>
              <w:t>Başkent Anaokulu</w:t>
            </w: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SEMA ÇELİK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548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SEMANUR DOĞAN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84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TUBA HİMMET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63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ELİF TOK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84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b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Erkan AYSEVEN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43"/>
        </w:trPr>
        <w:tc>
          <w:tcPr>
            <w:tcW w:w="925" w:type="dxa"/>
            <w:vMerge w:val="restart"/>
            <w:textDirection w:val="btLr"/>
          </w:tcPr>
          <w:p w:rsidR="002F5485" w:rsidRPr="00F01665" w:rsidRDefault="00F01665" w:rsidP="00C524A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2F5485" w:rsidRPr="00F01665">
              <w:rPr>
                <w:b/>
              </w:rPr>
              <w:t>Namık Kemal</w:t>
            </w:r>
            <w:r>
              <w:rPr>
                <w:b/>
              </w:rPr>
              <w:t xml:space="preserve">  </w:t>
            </w:r>
            <w:r w:rsidR="00C524AB" w:rsidRPr="00F01665">
              <w:rPr>
                <w:b/>
              </w:rPr>
              <w:t xml:space="preserve"> İlk.</w:t>
            </w: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AYLİN DURAN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84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BEYZA TEKİN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84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BUSE KÜMET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63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BUSENUR KELEŞ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548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CEYDANUR ÇANDIR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63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AYLİN ÖZ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84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AYSEL YAVUZ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  <w:tr w:rsidR="00C524AB" w:rsidRPr="00F01665" w:rsidTr="00F01665">
        <w:trPr>
          <w:trHeight w:val="263"/>
        </w:trPr>
        <w:tc>
          <w:tcPr>
            <w:tcW w:w="925" w:type="dxa"/>
            <w:vMerge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  <w:r w:rsidRPr="00F01665">
              <w:rPr>
                <w:sz w:val="20"/>
                <w:szCs w:val="20"/>
              </w:rPr>
              <w:t>BETÜL KURT</w:t>
            </w: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F5485" w:rsidRPr="00F01665" w:rsidRDefault="002F5485" w:rsidP="00C524AB">
            <w:pPr>
              <w:rPr>
                <w:sz w:val="20"/>
                <w:szCs w:val="20"/>
              </w:rPr>
            </w:pPr>
          </w:p>
        </w:tc>
      </w:tr>
    </w:tbl>
    <w:p w:rsidR="00F51DF8" w:rsidRPr="00F01665" w:rsidRDefault="00C524AB" w:rsidP="00F01665">
      <w:pPr>
        <w:jc w:val="center"/>
        <w:rPr>
          <w:b/>
        </w:rPr>
      </w:pPr>
      <w:r w:rsidRPr="00F01665">
        <w:rPr>
          <w:b/>
        </w:rPr>
        <w:t>2018-2019 BAHAR DÖNEMİ UYGULAMA II DERSİ PLAN KONTROL LİSTESİ</w:t>
      </w:r>
    </w:p>
    <w:sectPr w:rsidR="00F51DF8" w:rsidRPr="00F01665" w:rsidSect="00421C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79"/>
    <w:rsid w:val="002F5485"/>
    <w:rsid w:val="00421C79"/>
    <w:rsid w:val="005348AB"/>
    <w:rsid w:val="00C524AB"/>
    <w:rsid w:val="00F01665"/>
    <w:rsid w:val="00F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4D22-930E-4855-B767-67A7D5F0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topcu</dc:creator>
  <cp:keywords/>
  <dc:description/>
  <cp:lastModifiedBy>pc</cp:lastModifiedBy>
  <cp:revision>2</cp:revision>
  <dcterms:created xsi:type="dcterms:W3CDTF">2020-03-03T13:01:00Z</dcterms:created>
  <dcterms:modified xsi:type="dcterms:W3CDTF">2020-03-03T13:01:00Z</dcterms:modified>
</cp:coreProperties>
</file>